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01" w:rsidRDefault="008A1201">
      <w:pPr>
        <w:widowControl/>
      </w:pPr>
    </w:p>
    <w:tbl>
      <w:tblPr>
        <w:tblpPr w:leftFromText="180" w:rightFromText="180" w:vertAnchor="text" w:tblpY="1"/>
        <w:tblOverlap w:val="never"/>
        <w:tblW w:w="5514" w:type="dxa"/>
        <w:tblInd w:w="25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8A1201" w:rsidTr="007203F7">
        <w:trPr>
          <w:cantSplit/>
          <w:trHeight w:val="542"/>
        </w:trPr>
        <w:tc>
          <w:tcPr>
            <w:tcW w:w="720" w:type="dxa"/>
            <w:vAlign w:val="center"/>
          </w:tcPr>
          <w:p w:rsidR="008A1201" w:rsidRDefault="008A1201" w:rsidP="007203F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>
                  <wp:extent cx="412750" cy="400050"/>
                  <wp:effectExtent l="0" t="0" r="6350" b="0"/>
                  <wp:docPr id="28" name="圖片 28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8A1201" w:rsidRDefault="008A1201" w:rsidP="008A1201">
      <w:pPr>
        <w:spacing w:after="240" w:line="120" w:lineRule="exact"/>
        <w:jc w:val="center"/>
        <w:rPr>
          <w:rFonts w:ascii="新細明體" w:hAnsi="新細明體"/>
        </w:rPr>
      </w:pPr>
    </w:p>
    <w:p w:rsidR="008A1201" w:rsidRDefault="008A1201" w:rsidP="008A1201">
      <w:pPr>
        <w:spacing w:after="240" w:line="120" w:lineRule="exact"/>
        <w:jc w:val="center"/>
        <w:rPr>
          <w:rFonts w:ascii="新細明體" w:hAnsi="新細明體"/>
        </w:rPr>
      </w:pPr>
    </w:p>
    <w:p w:rsidR="008A1201" w:rsidRDefault="008A1201"/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380"/>
      </w:tblGrid>
      <w:tr w:rsidR="008A1201" w:rsidRPr="008E6480" w:rsidTr="007203F7"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A1201" w:rsidRDefault="008A1201" w:rsidP="007203F7"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201" w:rsidRDefault="008A1201" w:rsidP="007203F7"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區域：布洛灣轄區     氣候： 陰</w:t>
            </w:r>
          </w:p>
        </w:tc>
      </w:tr>
      <w:tr w:rsidR="008A1201" w:rsidTr="008A1201">
        <w:trPr>
          <w:cantSplit/>
          <w:trHeight w:val="434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A1201" w:rsidRDefault="008A1201" w:rsidP="007203F7"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A1201" w:rsidRDefault="008A1201" w:rsidP="007203F7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8A1201" w:rsidTr="008A1201">
        <w:trPr>
          <w:trHeight w:val="456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A1201" w:rsidRDefault="008A1201" w:rsidP="007203F7"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8A1201" w:rsidRDefault="008A1201" w:rsidP="007203F7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8A1201" w:rsidTr="007203F7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A1201" w:rsidRDefault="008A1201" w:rsidP="007203F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8A1201" w:rsidRDefault="008A1201" w:rsidP="007F1FDB">
            <w:pPr>
              <w:rPr>
                <w:rFonts w:eastAsia="細明體"/>
              </w:rPr>
            </w:pPr>
            <w:r w:rsidRPr="001A2C27">
              <w:rPr>
                <w:rFonts w:eastAsia="細明體" w:hint="eastAsia"/>
              </w:rPr>
              <w:t>布洛灣上台地周邊</w:t>
            </w:r>
          </w:p>
        </w:tc>
      </w:tr>
      <w:tr w:rsidR="008A1201" w:rsidTr="008A1201">
        <w:trPr>
          <w:cantSplit/>
          <w:trHeight w:val="454"/>
        </w:trPr>
        <w:tc>
          <w:tcPr>
            <w:tcW w:w="2520" w:type="dxa"/>
            <w:gridSpan w:val="2"/>
            <w:tcBorders>
              <w:left w:val="double" w:sz="4" w:space="0" w:color="auto"/>
            </w:tcBorders>
            <w:vAlign w:val="center"/>
          </w:tcPr>
          <w:p w:rsidR="008A1201" w:rsidRDefault="008A1201" w:rsidP="007203F7"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A1201" w:rsidRDefault="008A1201" w:rsidP="007203F7"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t xml:space="preserve">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</w:t>
            </w:r>
            <w:r w:rsidRPr="00BD608C">
              <w:rPr>
                <w:rFonts w:ascii="新細明體" w:hAnsi="新細明體" w:hint="eastAsia"/>
                <w:b/>
              </w:rPr>
              <w:t xml:space="preserve">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8A1201" w:rsidTr="008A1201">
        <w:trPr>
          <w:cantSplit/>
          <w:trHeight w:val="1099"/>
        </w:trPr>
        <w:tc>
          <w:tcPr>
            <w:tcW w:w="2520" w:type="dxa"/>
            <w:gridSpan w:val="2"/>
            <w:tcBorders>
              <w:left w:val="double" w:sz="4" w:space="0" w:color="auto"/>
            </w:tcBorders>
          </w:tcPr>
          <w:p w:rsidR="008A1201" w:rsidRDefault="008A1201" w:rsidP="007203F7"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A1201" w:rsidRPr="00FF1309" w:rsidRDefault="008A1201" w:rsidP="007F1FDB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9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19</w:t>
            </w:r>
            <w:r w:rsidRPr="001A2C27">
              <w:rPr>
                <w:rFonts w:eastAsia="細明體" w:hint="eastAsia"/>
              </w:rPr>
              <w:t>布洛灣上台地</w:t>
            </w:r>
            <w:bookmarkStart w:id="0" w:name="_GoBack"/>
            <w:bookmarkEnd w:id="0"/>
            <w:r w:rsidRPr="001A2C27">
              <w:rPr>
                <w:rFonts w:eastAsia="細明體" w:hint="eastAsia"/>
              </w:rPr>
              <w:t>周邊</w:t>
            </w:r>
            <w:r w:rsidRPr="00C05AEC">
              <w:rPr>
                <w:rFonts w:eastAsia="細明體" w:hint="eastAsia"/>
              </w:rPr>
              <w:t>小花蔓澤蘭等外來入侵植物</w:t>
            </w:r>
            <w:r w:rsidR="0034071F">
              <w:rPr>
                <w:rFonts w:eastAsia="細明體" w:hint="eastAsia"/>
              </w:rPr>
              <w:t>清</w:t>
            </w:r>
            <w:r w:rsidRPr="00C05AEC">
              <w:rPr>
                <w:rFonts w:eastAsia="細明體" w:hint="eastAsia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5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8A1201" w:rsidRDefault="008A1201" w:rsidP="008A1201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8A1201" w:rsidRPr="00A21E4E" w:rsidTr="007203F7">
        <w:trPr>
          <w:trHeight w:val="2303"/>
        </w:trPr>
        <w:tc>
          <w:tcPr>
            <w:tcW w:w="4860" w:type="dxa"/>
          </w:tcPr>
          <w:p w:rsidR="008A1201" w:rsidRPr="00B26822" w:rsidRDefault="008A1201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27" name="圖片 27" descr="P9190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9190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A1201" w:rsidRPr="004707E4" w:rsidRDefault="008A1201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26" name="圖片 26" descr="P9190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9190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201" w:rsidRPr="00A21E4E" w:rsidTr="007203F7">
        <w:trPr>
          <w:trHeight w:val="70"/>
        </w:trPr>
        <w:tc>
          <w:tcPr>
            <w:tcW w:w="4860" w:type="dxa"/>
          </w:tcPr>
          <w:p w:rsidR="008A1201" w:rsidRDefault="008A1201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8A1201" w:rsidRDefault="008A1201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8A1201" w:rsidRPr="00A21E4E" w:rsidTr="007203F7">
        <w:trPr>
          <w:trHeight w:val="2321"/>
        </w:trPr>
        <w:tc>
          <w:tcPr>
            <w:tcW w:w="4860" w:type="dxa"/>
          </w:tcPr>
          <w:p w:rsidR="008A1201" w:rsidRPr="00A21E4E" w:rsidRDefault="008A1201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25" name="圖片 25" descr="P9190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9190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A1201" w:rsidRPr="00A21E4E" w:rsidRDefault="008A1201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24" name="圖片 24" descr="P9190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9190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201" w:rsidRPr="00A21E4E" w:rsidTr="007203F7">
        <w:trPr>
          <w:trHeight w:val="141"/>
        </w:trPr>
        <w:tc>
          <w:tcPr>
            <w:tcW w:w="4860" w:type="dxa"/>
          </w:tcPr>
          <w:p w:rsidR="008A1201" w:rsidRDefault="008A1201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8A1201" w:rsidRDefault="008A1201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8A1201" w:rsidRPr="00A21E4E" w:rsidTr="007203F7">
        <w:trPr>
          <w:trHeight w:val="2311"/>
        </w:trPr>
        <w:tc>
          <w:tcPr>
            <w:tcW w:w="4860" w:type="dxa"/>
          </w:tcPr>
          <w:p w:rsidR="008A1201" w:rsidRPr="00A21E4E" w:rsidRDefault="008A1201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23" name="圖片 23" descr="P9190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9190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8A1201" w:rsidRPr="00A21E4E" w:rsidRDefault="008A1201" w:rsidP="007203F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22" name="圖片 22" descr="P9190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9190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201" w:rsidRPr="00A21E4E" w:rsidTr="007203F7">
        <w:trPr>
          <w:trHeight w:val="70"/>
        </w:trPr>
        <w:tc>
          <w:tcPr>
            <w:tcW w:w="4860" w:type="dxa"/>
          </w:tcPr>
          <w:p w:rsidR="008A1201" w:rsidRPr="00A21E4E" w:rsidRDefault="008A1201" w:rsidP="007203F7">
            <w:pPr>
              <w:widowControl/>
              <w:jc w:val="center"/>
              <w:rPr>
                <w:sz w:val="20"/>
                <w:szCs w:val="20"/>
              </w:rPr>
            </w:pPr>
            <w:r w:rsidRPr="000F0115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8A1201" w:rsidRPr="00A21E4E" w:rsidRDefault="008A1201" w:rsidP="007203F7">
            <w:pPr>
              <w:widowControl/>
              <w:jc w:val="center"/>
              <w:rPr>
                <w:sz w:val="20"/>
                <w:szCs w:val="20"/>
              </w:rPr>
            </w:pPr>
            <w:r w:rsidRPr="00BF79F6">
              <w:rPr>
                <w:rFonts w:ascii="微軟正黑體" w:eastAsia="微軟正黑體" w:hAnsi="微軟正黑體" w:hint="eastAsia"/>
                <w:sz w:val="20"/>
                <w:szCs w:val="20"/>
              </w:rPr>
              <w:t>將小花蔓澤蘭放置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水泥地上曬</w:t>
            </w:r>
            <w:r w:rsidRPr="00BF79F6">
              <w:rPr>
                <w:rFonts w:ascii="微軟正黑體" w:eastAsia="微軟正黑體" w:hAnsi="微軟正黑體" w:hint="eastAsia"/>
                <w:sz w:val="20"/>
                <w:szCs w:val="20"/>
              </w:rPr>
              <w:t>乾</w:t>
            </w:r>
          </w:p>
        </w:tc>
      </w:tr>
    </w:tbl>
    <w:p w:rsidR="00520513" w:rsidRPr="008A1201" w:rsidRDefault="00520513"/>
    <w:sectPr w:rsidR="00520513" w:rsidRPr="008A1201" w:rsidSect="00BF2959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35" w:rsidRDefault="00E85435" w:rsidP="00864A76">
      <w:r>
        <w:separator/>
      </w:r>
    </w:p>
  </w:endnote>
  <w:endnote w:type="continuationSeparator" w:id="0">
    <w:p w:rsidR="00E85435" w:rsidRDefault="00E85435" w:rsidP="008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35" w:rsidRDefault="00E85435" w:rsidP="00864A76">
      <w:r>
        <w:separator/>
      </w:r>
    </w:p>
  </w:footnote>
  <w:footnote w:type="continuationSeparator" w:id="0">
    <w:p w:rsidR="00E85435" w:rsidRDefault="00E85435" w:rsidP="0086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7"/>
    <w:rsid w:val="00033703"/>
    <w:rsid w:val="002203B9"/>
    <w:rsid w:val="00247C2E"/>
    <w:rsid w:val="0034071F"/>
    <w:rsid w:val="00481C79"/>
    <w:rsid w:val="00520513"/>
    <w:rsid w:val="006D0298"/>
    <w:rsid w:val="007F1FDB"/>
    <w:rsid w:val="00864A76"/>
    <w:rsid w:val="008A1201"/>
    <w:rsid w:val="008A2E34"/>
    <w:rsid w:val="00BF2959"/>
    <w:rsid w:val="00C05247"/>
    <w:rsid w:val="00C23F61"/>
    <w:rsid w:val="00E85435"/>
    <w:rsid w:val="00E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WORKGROUP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2016-09-27T14:14:00Z</cp:lastPrinted>
  <dcterms:created xsi:type="dcterms:W3CDTF">2016-09-27T15:14:00Z</dcterms:created>
  <dcterms:modified xsi:type="dcterms:W3CDTF">2016-09-27T15:14:00Z</dcterms:modified>
</cp:coreProperties>
</file>